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DA" w:rsidRDefault="00AA2A3B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C74B49" w:rsidRPr="00C74B49">
        <w:rPr>
          <w:sz w:val="36"/>
          <w:szCs w:val="36"/>
        </w:rPr>
        <w:t xml:space="preserve">   </w:t>
      </w:r>
      <w:r w:rsidR="001548DA">
        <w:rPr>
          <w:sz w:val="36"/>
          <w:szCs w:val="36"/>
        </w:rPr>
        <w:t xml:space="preserve">                                                </w:t>
      </w:r>
      <w:r w:rsidR="006B3E0B">
        <w:rPr>
          <w:sz w:val="36"/>
          <w:szCs w:val="36"/>
        </w:rPr>
        <w:t xml:space="preserve">                          </w:t>
      </w:r>
    </w:p>
    <w:p w:rsidR="00C74B49" w:rsidRPr="00C74B49" w:rsidRDefault="00C74B49" w:rsidP="00C55799">
      <w:pPr>
        <w:outlineLvl w:val="0"/>
        <w:rPr>
          <w:sz w:val="36"/>
          <w:szCs w:val="36"/>
        </w:rPr>
      </w:pPr>
      <w:r w:rsidRPr="00C74B49">
        <w:rPr>
          <w:sz w:val="36"/>
          <w:szCs w:val="36"/>
        </w:rPr>
        <w:t xml:space="preserve">          </w:t>
      </w:r>
      <w:r w:rsidR="00AA2A3B">
        <w:rPr>
          <w:sz w:val="36"/>
          <w:szCs w:val="36"/>
        </w:rPr>
        <w:t xml:space="preserve">       </w:t>
      </w:r>
      <w:r w:rsidRPr="00C74B49">
        <w:rPr>
          <w:sz w:val="36"/>
          <w:szCs w:val="36"/>
        </w:rPr>
        <w:t>МУНИЦИПАЛЬНЫЙ     СОВЕТ</w:t>
      </w:r>
    </w:p>
    <w:p w:rsidR="00C74B49" w:rsidRDefault="00C74B49" w:rsidP="00C55799">
      <w:pPr>
        <w:outlineLvl w:val="0"/>
        <w:rPr>
          <w:sz w:val="36"/>
          <w:szCs w:val="36"/>
        </w:rPr>
      </w:pPr>
      <w:r w:rsidRPr="00C74B49">
        <w:rPr>
          <w:sz w:val="36"/>
          <w:szCs w:val="36"/>
        </w:rPr>
        <w:t xml:space="preserve">   ВАРЕГОВСКОГО  СЕЛЬСКОГО ПОСЕЛЕНИЯ</w:t>
      </w:r>
    </w:p>
    <w:p w:rsidR="00C74B49" w:rsidRDefault="00C74B49">
      <w:pPr>
        <w:rPr>
          <w:sz w:val="36"/>
          <w:szCs w:val="36"/>
        </w:rPr>
      </w:pPr>
    </w:p>
    <w:p w:rsidR="00C74B49" w:rsidRDefault="00C74B49" w:rsidP="00C55799">
      <w:pPr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</w:t>
      </w:r>
      <w:r w:rsidR="00E61752">
        <w:rPr>
          <w:sz w:val="36"/>
          <w:szCs w:val="36"/>
        </w:rPr>
        <w:t xml:space="preserve"> РЕШЕНИЕ</w:t>
      </w:r>
    </w:p>
    <w:p w:rsidR="00C74B49" w:rsidRDefault="00C74B49">
      <w:pPr>
        <w:rPr>
          <w:sz w:val="36"/>
          <w:szCs w:val="36"/>
        </w:rPr>
      </w:pPr>
    </w:p>
    <w:p w:rsidR="00C74B49" w:rsidRPr="002C153D" w:rsidRDefault="001548DA">
      <w:r w:rsidRPr="002C153D">
        <w:t xml:space="preserve">От </w:t>
      </w:r>
      <w:r w:rsidR="007C0E08">
        <w:t xml:space="preserve"> 28.03.</w:t>
      </w:r>
      <w:r w:rsidR="000B70E6" w:rsidRPr="002C153D">
        <w:t>2018</w:t>
      </w:r>
      <w:r w:rsidR="006B3E0B" w:rsidRPr="002C153D">
        <w:t>г</w:t>
      </w:r>
      <w:r w:rsidR="00C74B49" w:rsidRPr="002C153D">
        <w:t xml:space="preserve"> </w:t>
      </w:r>
      <w:r w:rsidR="006B3E0B" w:rsidRPr="002C153D">
        <w:t xml:space="preserve">            </w:t>
      </w:r>
      <w:r w:rsidRPr="002C153D">
        <w:t xml:space="preserve"> № </w:t>
      </w:r>
      <w:r w:rsidR="00BA0ED8" w:rsidRPr="002C153D">
        <w:t xml:space="preserve"> </w:t>
      </w:r>
      <w:r w:rsidR="002C153D" w:rsidRPr="002C153D">
        <w:t>123</w:t>
      </w:r>
    </w:p>
    <w:p w:rsidR="00C74B49" w:rsidRPr="002C153D" w:rsidRDefault="001548DA">
      <w:r w:rsidRPr="002C153D">
        <w:t>с</w:t>
      </w:r>
      <w:r w:rsidR="00C74B49" w:rsidRPr="002C153D">
        <w:t>.</w:t>
      </w:r>
      <w:r w:rsidR="00BA0ED8" w:rsidRPr="002C153D">
        <w:t xml:space="preserve"> </w:t>
      </w:r>
      <w:r w:rsidR="00C74B49" w:rsidRPr="002C153D">
        <w:t>Варегово</w:t>
      </w:r>
    </w:p>
    <w:p w:rsidR="000B70E6" w:rsidRPr="002C153D" w:rsidRDefault="000B70E6"/>
    <w:p w:rsidR="000B70E6" w:rsidRPr="002C153D" w:rsidRDefault="000B70E6">
      <w:r w:rsidRPr="002C153D">
        <w:t xml:space="preserve"> О внесении изменений в Решение № 55 от</w:t>
      </w:r>
      <w:r w:rsidR="00797941">
        <w:t xml:space="preserve"> </w:t>
      </w:r>
      <w:r w:rsidRPr="002C153D">
        <w:t>31.10.2007г.</w:t>
      </w:r>
    </w:p>
    <w:p w:rsidR="002C153D" w:rsidRPr="002C153D" w:rsidRDefault="000B70E6">
      <w:r w:rsidRPr="002C153D">
        <w:t xml:space="preserve">«Об утверждении Положения о муниципальной службе </w:t>
      </w:r>
    </w:p>
    <w:p w:rsidR="000B70E6" w:rsidRPr="002C153D" w:rsidRDefault="002C153D">
      <w:r>
        <w:t>в а</w:t>
      </w:r>
      <w:r w:rsidR="000B70E6" w:rsidRPr="002C153D">
        <w:t>дминистрации</w:t>
      </w:r>
      <w:r>
        <w:t xml:space="preserve">  </w:t>
      </w:r>
      <w:r w:rsidR="000B70E6" w:rsidRPr="002C153D">
        <w:t>Вареговского сельского поселения</w:t>
      </w:r>
      <w:r w:rsidR="003B5FC1" w:rsidRPr="002C153D">
        <w:t>»</w:t>
      </w:r>
      <w:r w:rsidR="00976F1F" w:rsidRPr="002C153D">
        <w:t>.</w:t>
      </w:r>
    </w:p>
    <w:p w:rsidR="00BF35A5" w:rsidRPr="002C153D" w:rsidRDefault="00BF35A5"/>
    <w:p w:rsidR="00BF35A5" w:rsidRPr="002C153D" w:rsidRDefault="00BF35A5">
      <w:r w:rsidRPr="002C153D">
        <w:t xml:space="preserve">     В соответствии  с  законом  Ярославской  облас</w:t>
      </w:r>
      <w:r w:rsidR="002805F3" w:rsidRPr="002C153D">
        <w:t>ти « О</w:t>
      </w:r>
      <w:r w:rsidRPr="002C153D">
        <w:t xml:space="preserve"> муниципальной  службе  в Ярославской  области» № 46-з от 27.06.2007г.</w:t>
      </w:r>
      <w:proofErr w:type="gramStart"/>
      <w:r w:rsidRPr="002C153D">
        <w:t xml:space="preserve"> </w:t>
      </w:r>
      <w:r w:rsidR="002805F3" w:rsidRPr="002C153D">
        <w:t>,</w:t>
      </w:r>
      <w:proofErr w:type="gramEnd"/>
      <w:r w:rsidRPr="002C153D">
        <w:t>законом Ярославской области « О  реестре должностей муниципальной   службы   в Ярославской</w:t>
      </w:r>
      <w:r w:rsidR="00976F1F" w:rsidRPr="002C153D">
        <w:t xml:space="preserve">  области  № 47-з от 27.06.2007г.</w:t>
      </w:r>
    </w:p>
    <w:p w:rsidR="006816B2" w:rsidRDefault="006816B2">
      <w:r w:rsidRPr="002C153D">
        <w:t xml:space="preserve">Муниципальный  Совет  Вареговского сельского поселения  </w:t>
      </w:r>
    </w:p>
    <w:p w:rsidR="002C153D" w:rsidRPr="002C153D" w:rsidRDefault="002C153D"/>
    <w:p w:rsidR="006816B2" w:rsidRPr="002C153D" w:rsidRDefault="006816B2">
      <w:r w:rsidRPr="002C153D">
        <w:t>РЕШИЛ:</w:t>
      </w:r>
    </w:p>
    <w:p w:rsidR="003B5FC1" w:rsidRPr="002C153D" w:rsidRDefault="002C153D" w:rsidP="003B5FC1">
      <w:r>
        <w:t xml:space="preserve"> 1.</w:t>
      </w:r>
      <w:r w:rsidR="000529F1" w:rsidRPr="002C153D">
        <w:t xml:space="preserve"> </w:t>
      </w:r>
      <w:r>
        <w:t>В</w:t>
      </w:r>
      <w:r w:rsidR="003B5FC1" w:rsidRPr="002C153D">
        <w:t>нес</w:t>
      </w:r>
      <w:r w:rsidR="006178A3" w:rsidRPr="002C153D">
        <w:t xml:space="preserve">ти </w:t>
      </w:r>
      <w:r w:rsidR="003B5FC1" w:rsidRPr="002C153D">
        <w:t xml:space="preserve"> изменения в Решение </w:t>
      </w:r>
      <w:r w:rsidR="002805F3" w:rsidRPr="002C153D">
        <w:t xml:space="preserve"> Муниципального Совета </w:t>
      </w:r>
      <w:r w:rsidR="003B5FC1" w:rsidRPr="002C153D">
        <w:t>№ 55 от31.10.2007г.</w:t>
      </w:r>
    </w:p>
    <w:p w:rsidR="003B5FC1" w:rsidRPr="002C153D" w:rsidRDefault="003B5FC1" w:rsidP="003B5FC1">
      <w:r w:rsidRPr="002C153D">
        <w:t>«Об утверждении Поло</w:t>
      </w:r>
      <w:r w:rsidR="002B213B">
        <w:t>жения о муниципальной службе в а</w:t>
      </w:r>
      <w:r w:rsidRPr="002C153D">
        <w:t>дминистрации</w:t>
      </w:r>
    </w:p>
    <w:p w:rsidR="003B5FC1" w:rsidRPr="002C153D" w:rsidRDefault="003B5FC1" w:rsidP="003B5FC1">
      <w:r w:rsidRPr="002C153D">
        <w:t>Вареговского сельского поселения»</w:t>
      </w:r>
      <w:r w:rsidR="002B213B">
        <w:t xml:space="preserve">,  изложив  в новой редакции   </w:t>
      </w:r>
      <w:r w:rsidR="006178A3" w:rsidRPr="002C153D">
        <w:t>Перечень должностей муниципальной службы Вареговского сельского поселения</w:t>
      </w:r>
      <w:r w:rsidR="002805F3" w:rsidRPr="002C153D">
        <w:t>.</w:t>
      </w:r>
      <w:r w:rsidR="006178A3" w:rsidRPr="002C153D">
        <w:t xml:space="preserve"> </w:t>
      </w:r>
    </w:p>
    <w:p w:rsidR="002B213B" w:rsidRDefault="002805F3" w:rsidP="002805F3">
      <w:pPr>
        <w:jc w:val="center"/>
        <w:rPr>
          <w:b/>
        </w:rPr>
      </w:pPr>
      <w:r w:rsidRPr="002C153D">
        <w:rPr>
          <w:b/>
        </w:rPr>
        <w:t>Перечень должностей муниципальной службы Вареговского</w:t>
      </w:r>
    </w:p>
    <w:p w:rsidR="002805F3" w:rsidRPr="002C153D" w:rsidRDefault="002805F3" w:rsidP="002805F3">
      <w:pPr>
        <w:jc w:val="center"/>
        <w:rPr>
          <w:b/>
        </w:rPr>
      </w:pPr>
      <w:r w:rsidRPr="002C153D">
        <w:rPr>
          <w:b/>
        </w:rPr>
        <w:t xml:space="preserve"> сельского поселения:</w:t>
      </w:r>
    </w:p>
    <w:p w:rsidR="00312504" w:rsidRPr="002C153D" w:rsidRDefault="00312504" w:rsidP="002805F3">
      <w:pPr>
        <w:tabs>
          <w:tab w:val="left" w:pos="1970"/>
        </w:tabs>
        <w:jc w:val="center"/>
      </w:pPr>
    </w:p>
    <w:p w:rsidR="00106FB7" w:rsidRPr="002C153D" w:rsidRDefault="00312504" w:rsidP="00BF35A5">
      <w:pPr>
        <w:ind w:left="360"/>
      </w:pPr>
      <w:r w:rsidRPr="002C153D">
        <w:t xml:space="preserve">1. </w:t>
      </w:r>
      <w:r w:rsidRPr="002C153D">
        <w:rPr>
          <w:b/>
        </w:rPr>
        <w:t>Главные  должности  муниципальной   службы</w:t>
      </w:r>
      <w:r w:rsidR="00106FB7" w:rsidRPr="002C153D">
        <w:t xml:space="preserve"> –</w:t>
      </w:r>
    </w:p>
    <w:p w:rsidR="00312504" w:rsidRPr="002C153D" w:rsidRDefault="00636009" w:rsidP="00BF35A5">
      <w:pPr>
        <w:ind w:left="360"/>
      </w:pPr>
      <w:r>
        <w:t>Заведующий финансово-экономического</w:t>
      </w:r>
      <w:r w:rsidR="00C55799" w:rsidRPr="002C153D">
        <w:t xml:space="preserve"> отдела</w:t>
      </w:r>
      <w:r w:rsidR="00312504" w:rsidRPr="002C153D">
        <w:t xml:space="preserve"> – главный  бухгалтер</w:t>
      </w:r>
      <w:r w:rsidR="006178A3" w:rsidRPr="002C153D">
        <w:t xml:space="preserve"> </w:t>
      </w:r>
      <w:r w:rsidR="002B213B">
        <w:t xml:space="preserve">администрации </w:t>
      </w:r>
      <w:r w:rsidR="006178A3" w:rsidRPr="002C153D">
        <w:t xml:space="preserve">Вареговского сельского поселения </w:t>
      </w:r>
      <w:r w:rsidR="00312504" w:rsidRPr="002C153D">
        <w:t>-1.</w:t>
      </w:r>
    </w:p>
    <w:p w:rsidR="00106FB7" w:rsidRPr="002C153D" w:rsidRDefault="00CC34EA" w:rsidP="00BF35A5">
      <w:pPr>
        <w:ind w:left="360"/>
      </w:pPr>
      <w:r w:rsidRPr="002C153D">
        <w:t xml:space="preserve">2. </w:t>
      </w:r>
      <w:r w:rsidRPr="002C153D">
        <w:rPr>
          <w:b/>
        </w:rPr>
        <w:t>Ведущие</w:t>
      </w:r>
      <w:r w:rsidR="00106FB7" w:rsidRPr="002C153D">
        <w:rPr>
          <w:b/>
        </w:rPr>
        <w:t xml:space="preserve"> должности</w:t>
      </w:r>
      <w:r w:rsidR="00BF35A5" w:rsidRPr="002C153D">
        <w:rPr>
          <w:b/>
        </w:rPr>
        <w:t xml:space="preserve"> </w:t>
      </w:r>
      <w:r w:rsidR="00106FB7" w:rsidRPr="002C153D">
        <w:rPr>
          <w:b/>
        </w:rPr>
        <w:t xml:space="preserve"> муниципальной </w:t>
      </w:r>
      <w:r w:rsidRPr="002C153D">
        <w:rPr>
          <w:b/>
        </w:rPr>
        <w:t>службы</w:t>
      </w:r>
      <w:r w:rsidRPr="002C153D">
        <w:t xml:space="preserve"> </w:t>
      </w:r>
      <w:r w:rsidR="00106FB7" w:rsidRPr="002C153D">
        <w:t>-</w:t>
      </w:r>
    </w:p>
    <w:p w:rsidR="00106FB7" w:rsidRPr="002C153D" w:rsidRDefault="00C55799" w:rsidP="00BF35A5">
      <w:pPr>
        <w:ind w:left="360"/>
      </w:pPr>
      <w:r w:rsidRPr="002C153D">
        <w:t>К</w:t>
      </w:r>
      <w:r w:rsidR="00D01216" w:rsidRPr="002C153D">
        <w:t>онсультант</w:t>
      </w:r>
      <w:r w:rsidR="00E37830" w:rsidRPr="002C153D">
        <w:t xml:space="preserve"> – бухгалтер</w:t>
      </w:r>
      <w:r w:rsidR="006178A3" w:rsidRPr="002C153D">
        <w:t xml:space="preserve"> </w:t>
      </w:r>
      <w:r w:rsidR="002B213B">
        <w:t>администрации</w:t>
      </w:r>
      <w:r w:rsidR="002B213B" w:rsidRPr="002C153D">
        <w:t xml:space="preserve"> </w:t>
      </w:r>
      <w:r w:rsidR="006178A3" w:rsidRPr="002C153D">
        <w:t xml:space="preserve">Вареговского сельского поселения </w:t>
      </w:r>
      <w:r w:rsidR="00E37830" w:rsidRPr="002C153D">
        <w:t>-1</w:t>
      </w:r>
    </w:p>
    <w:p w:rsidR="00BA0ED8" w:rsidRPr="002C153D" w:rsidRDefault="00BA0ED8" w:rsidP="001C1C3C">
      <w:pPr>
        <w:ind w:left="360"/>
      </w:pPr>
      <w:r w:rsidRPr="002C153D">
        <w:t xml:space="preserve">3. </w:t>
      </w:r>
      <w:r w:rsidRPr="002C153D">
        <w:rPr>
          <w:b/>
        </w:rPr>
        <w:t>Старшие должности</w:t>
      </w:r>
      <w:r w:rsidRPr="002C153D">
        <w:t>:</w:t>
      </w:r>
    </w:p>
    <w:p w:rsidR="00BA0ED8" w:rsidRPr="002C153D" w:rsidRDefault="001C1C3C" w:rsidP="00BF35A5">
      <w:pPr>
        <w:ind w:left="360"/>
      </w:pPr>
      <w:r w:rsidRPr="002C153D">
        <w:t>Ведущий специалист</w:t>
      </w:r>
      <w:r w:rsidR="002B213B" w:rsidRPr="002B213B">
        <w:t xml:space="preserve"> </w:t>
      </w:r>
      <w:r w:rsidR="002B213B">
        <w:t>администрации</w:t>
      </w:r>
      <w:r w:rsidRPr="002C153D">
        <w:t xml:space="preserve"> </w:t>
      </w:r>
      <w:r w:rsidR="006178A3" w:rsidRPr="002C153D">
        <w:t xml:space="preserve">Вареговского сельского поселения </w:t>
      </w:r>
      <w:r w:rsidRPr="002C153D">
        <w:t>- 2</w:t>
      </w:r>
    </w:p>
    <w:p w:rsidR="00E37830" w:rsidRPr="002C153D" w:rsidRDefault="00BA0ED8" w:rsidP="00BF35A5">
      <w:pPr>
        <w:ind w:left="360"/>
      </w:pPr>
      <w:r w:rsidRPr="002C153D">
        <w:t>4</w:t>
      </w:r>
      <w:r w:rsidR="001C1C3C" w:rsidRPr="002C153D">
        <w:t xml:space="preserve">. </w:t>
      </w:r>
      <w:r w:rsidR="001C1C3C" w:rsidRPr="002C153D">
        <w:rPr>
          <w:b/>
        </w:rPr>
        <w:t>М</w:t>
      </w:r>
      <w:r w:rsidR="00E37830" w:rsidRPr="002C153D">
        <w:rPr>
          <w:b/>
        </w:rPr>
        <w:t>ладшие  должности   муниципальной  службы</w:t>
      </w:r>
      <w:r w:rsidRPr="002C153D">
        <w:t xml:space="preserve"> </w:t>
      </w:r>
      <w:r w:rsidR="00E37830" w:rsidRPr="002C153D">
        <w:t>-</w:t>
      </w:r>
    </w:p>
    <w:p w:rsidR="00E37830" w:rsidRPr="002C153D" w:rsidRDefault="00BA0ED8" w:rsidP="00BF35A5">
      <w:pPr>
        <w:ind w:left="360"/>
      </w:pPr>
      <w:r w:rsidRPr="002C153D">
        <w:t xml:space="preserve">Специалист  1 категории </w:t>
      </w:r>
      <w:r w:rsidR="002B213B">
        <w:t>администрации</w:t>
      </w:r>
      <w:r w:rsidR="002B213B" w:rsidRPr="002C153D">
        <w:t xml:space="preserve"> </w:t>
      </w:r>
      <w:r w:rsidR="006178A3" w:rsidRPr="002C153D">
        <w:t xml:space="preserve">Вареговского сельского поселения </w:t>
      </w:r>
      <w:r w:rsidRPr="002C153D">
        <w:t>-2</w:t>
      </w:r>
      <w:r w:rsidR="00E37830" w:rsidRPr="002C153D">
        <w:t>.</w:t>
      </w:r>
    </w:p>
    <w:p w:rsidR="002805F3" w:rsidRPr="002C153D" w:rsidRDefault="002805F3" w:rsidP="00E37830"/>
    <w:p w:rsidR="00E37830" w:rsidRPr="002C153D" w:rsidRDefault="00797941" w:rsidP="00E37830">
      <w:r>
        <w:t xml:space="preserve">    </w:t>
      </w:r>
      <w:r w:rsidR="00E37830" w:rsidRPr="002C153D">
        <w:t>2.   Настоящее  решение   вступает  в силу   с момента    опубликования.</w:t>
      </w:r>
    </w:p>
    <w:p w:rsidR="005C7708" w:rsidRPr="002C153D" w:rsidRDefault="00BF35A5" w:rsidP="00BF35A5">
      <w:pPr>
        <w:ind w:left="360"/>
      </w:pPr>
      <w:r w:rsidRPr="002C153D">
        <w:t xml:space="preserve"> </w:t>
      </w:r>
    </w:p>
    <w:p w:rsidR="005C7708" w:rsidRPr="002C153D" w:rsidRDefault="005C7708" w:rsidP="00C55799">
      <w:pPr>
        <w:outlineLvl w:val="0"/>
      </w:pPr>
      <w:r w:rsidRPr="002C153D">
        <w:t>Председатель Муниципального Совета</w:t>
      </w:r>
    </w:p>
    <w:p w:rsidR="005C7708" w:rsidRPr="00797941" w:rsidRDefault="005C7708">
      <w:r w:rsidRPr="002C153D">
        <w:t xml:space="preserve">Вареговского сельского поселения:                 </w:t>
      </w:r>
      <w:r w:rsidR="0075392B" w:rsidRPr="002C153D">
        <w:t xml:space="preserve">                         И.В. </w:t>
      </w:r>
      <w:r w:rsidR="0075392B" w:rsidRPr="00797941">
        <w:t>Долго</w:t>
      </w:r>
      <w:r w:rsidR="00797941" w:rsidRPr="00797941">
        <w:t>ва</w:t>
      </w:r>
    </w:p>
    <w:p w:rsidR="007C0E08" w:rsidRDefault="007C0E08" w:rsidP="00797941">
      <w:pPr>
        <w:outlineLvl w:val="0"/>
      </w:pPr>
    </w:p>
    <w:p w:rsidR="00797941" w:rsidRPr="002C153D" w:rsidRDefault="00797941" w:rsidP="00797941">
      <w:pPr>
        <w:outlineLvl w:val="0"/>
      </w:pPr>
      <w:r w:rsidRPr="002C153D">
        <w:t>Глава Вареговского</w:t>
      </w:r>
    </w:p>
    <w:p w:rsidR="00797941" w:rsidRPr="00C74B49" w:rsidRDefault="00797941" w:rsidP="00797941">
      <w:pPr>
        <w:rPr>
          <w:sz w:val="28"/>
          <w:szCs w:val="28"/>
        </w:rPr>
      </w:pPr>
      <w:r w:rsidRPr="002C153D">
        <w:t xml:space="preserve">сельского  поселения:                                                                </w:t>
      </w:r>
      <w:r>
        <w:t xml:space="preserve"> </w:t>
      </w:r>
      <w:r w:rsidRPr="002C153D">
        <w:t>Ф.Ю. Новиков</w:t>
      </w:r>
    </w:p>
    <w:sectPr w:rsidR="00797941" w:rsidRPr="00C74B49" w:rsidSect="00D97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B49"/>
    <w:rsid w:val="000529F1"/>
    <w:rsid w:val="000721B9"/>
    <w:rsid w:val="000B70E6"/>
    <w:rsid w:val="00106FB7"/>
    <w:rsid w:val="001548DA"/>
    <w:rsid w:val="001B71D1"/>
    <w:rsid w:val="001C1C3C"/>
    <w:rsid w:val="002805F3"/>
    <w:rsid w:val="002B213B"/>
    <w:rsid w:val="002C153D"/>
    <w:rsid w:val="002D2C83"/>
    <w:rsid w:val="00312504"/>
    <w:rsid w:val="00385CD2"/>
    <w:rsid w:val="003B5FC1"/>
    <w:rsid w:val="00466C0A"/>
    <w:rsid w:val="004A25E4"/>
    <w:rsid w:val="004D7121"/>
    <w:rsid w:val="005949EC"/>
    <w:rsid w:val="005C7708"/>
    <w:rsid w:val="006178A3"/>
    <w:rsid w:val="00636009"/>
    <w:rsid w:val="006816B2"/>
    <w:rsid w:val="006B3E0B"/>
    <w:rsid w:val="0075392B"/>
    <w:rsid w:val="00797941"/>
    <w:rsid w:val="007C0E08"/>
    <w:rsid w:val="007F4F08"/>
    <w:rsid w:val="008C1B4D"/>
    <w:rsid w:val="008D42F6"/>
    <w:rsid w:val="00906542"/>
    <w:rsid w:val="00976F1F"/>
    <w:rsid w:val="009D4743"/>
    <w:rsid w:val="00A424B9"/>
    <w:rsid w:val="00A840BA"/>
    <w:rsid w:val="00AA2A3B"/>
    <w:rsid w:val="00BA0ED8"/>
    <w:rsid w:val="00BA34DA"/>
    <w:rsid w:val="00BF35A5"/>
    <w:rsid w:val="00C55799"/>
    <w:rsid w:val="00C74B49"/>
    <w:rsid w:val="00CC34EA"/>
    <w:rsid w:val="00D01216"/>
    <w:rsid w:val="00D72C73"/>
    <w:rsid w:val="00D730F8"/>
    <w:rsid w:val="00D97841"/>
    <w:rsid w:val="00E01DCD"/>
    <w:rsid w:val="00E37830"/>
    <w:rsid w:val="00E61752"/>
    <w:rsid w:val="00F02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8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5579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D012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    СОВЕТ</vt:lpstr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    СОВЕТ</dc:title>
  <dc:creator>1</dc:creator>
  <cp:lastModifiedBy>winrootusr22</cp:lastModifiedBy>
  <cp:revision>9</cp:revision>
  <cp:lastPrinted>2018-03-28T10:56:00Z</cp:lastPrinted>
  <dcterms:created xsi:type="dcterms:W3CDTF">2018-02-15T08:32:00Z</dcterms:created>
  <dcterms:modified xsi:type="dcterms:W3CDTF">2018-03-28T10:57:00Z</dcterms:modified>
</cp:coreProperties>
</file>